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8CF871">
      <w:r>
        <w:drawing>
          <wp:inline distT="0" distB="0" distL="114300" distR="114300">
            <wp:extent cx="5271770" cy="7393305"/>
            <wp:effectExtent l="0" t="0" r="5080" b="171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393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7208520"/>
            <wp:effectExtent l="0" t="0" r="5715" b="1143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208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00650" cy="7381875"/>
            <wp:effectExtent l="0" t="0" r="0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00650" cy="738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0500" cy="6739890"/>
            <wp:effectExtent l="0" t="0" r="6350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73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2B35586"/>
    <w:rsid w:val="62ED3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customStyle="1" w:styleId="6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2689</Words>
  <Characters>2850</Characters>
  <Lines>0</Lines>
  <Paragraphs>0</Paragraphs>
  <TotalTime>0</TotalTime>
  <ScaleCrop>false</ScaleCrop>
  <LinksUpToDate>false</LinksUpToDate>
  <CharactersWithSpaces>2856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2026-05-27T04:33:00Z</dcterms:created>
  <dc:creator>pan</dc:creator>
  <cp:lastModifiedBy>pan</cp:lastModifiedBy>
  <dcterms:modified xsi:type="dcterms:W3CDTF">2026-05-27T04:35:15Z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eyJoZGlkIjoiZTlkYmU0M2ExOTUzNTkwOTQ3NGJhYzE4YjQ4NGMwZGQiLCJ1c2VySWQiOiI0OTQ3NDg1NTUifQ==</vt:lpwstr>
  </property>
  <property fmtid="{D5CDD505-2E9C-101B-9397-08002B2CF9AE}" pid="4" name="ICV">
    <vt:lpwstr>B54188F6FFB544C6AA30D2DAA8FD8AD0_12</vt:lpwstr>
  </property>
</Properties>
</file>